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45" w:rsidRPr="00AB670E" w:rsidRDefault="00AE4445" w:rsidP="00AE4445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Cs w:val="24"/>
          <w:lang w:eastAsia="pl-PL"/>
        </w:rPr>
        <w:tab/>
        <w:t xml:space="preserve">  Dobre Miasto, 27.07.2021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AE4445" w:rsidRPr="00AB670E" w:rsidRDefault="00AE4445" w:rsidP="00AE44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IN.6810.2.29.2021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AE4445" w:rsidRPr="00AB670E" w:rsidRDefault="00AE4445" w:rsidP="00AE4445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AE4445" w:rsidRPr="00AB670E" w:rsidRDefault="00AE4445" w:rsidP="00AE44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AE4445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1990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E4445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cele: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składowe i magazynowe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:rsidR="00AE4445" w:rsidRPr="00AB670E" w:rsidRDefault="00AE4445" w:rsidP="00AE444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IN.6810.2.29.2021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02.06.2021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AE4445" w:rsidRPr="00AB670E" w:rsidRDefault="00AE4445" w:rsidP="00AE444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Parcela nie jest</w:t>
      </w:r>
      <w:r w:rsidRPr="00AB6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obciążona</w:t>
      </w:r>
      <w:r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AE4445" w:rsidRPr="00AB670E" w:rsidRDefault="00AE4445" w:rsidP="00AE44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10"/>
        <w:gridCol w:w="4245"/>
        <w:gridCol w:w="1002"/>
        <w:gridCol w:w="1159"/>
      </w:tblGrid>
      <w:tr w:rsidR="00AE4445" w:rsidRPr="00AB670E" w:rsidTr="00BC3690">
        <w:trPr>
          <w:trHeight w:val="779"/>
        </w:trPr>
        <w:tc>
          <w:tcPr>
            <w:tcW w:w="269" w:type="pct"/>
          </w:tcPr>
          <w:p w:rsidR="00AE4445" w:rsidRPr="00626A74" w:rsidRDefault="00AE4445" w:rsidP="00BC3690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:rsidR="00AE4445" w:rsidRPr="00383C0D" w:rsidRDefault="00AE4445" w:rsidP="00BC3690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AE4445" w:rsidRPr="00383C0D" w:rsidRDefault="00AE4445" w:rsidP="00BC3690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AE4445" w:rsidRPr="00383C0D" w:rsidRDefault="00AE4445" w:rsidP="00BC3690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AE4445" w:rsidRPr="00383C0D" w:rsidRDefault="00AE4445" w:rsidP="00BC3690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:rsidR="00AE4445" w:rsidRPr="00383C0D" w:rsidRDefault="00AE4445" w:rsidP="00BC36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AE4445" w:rsidRPr="00383C0D" w:rsidRDefault="00AE4445" w:rsidP="00BC36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:rsidR="00AE4445" w:rsidRPr="00383C0D" w:rsidRDefault="00AE4445" w:rsidP="00BC369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AE4445" w:rsidRPr="00383C0D" w:rsidRDefault="00AE4445" w:rsidP="00BC369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AE4445" w:rsidRPr="00383C0D" w:rsidRDefault="00AE4445" w:rsidP="00BC369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:rsidR="00AE4445" w:rsidRPr="00383C0D" w:rsidRDefault="00AE4445" w:rsidP="00BC3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AE4445" w:rsidRPr="00383C0D" w:rsidRDefault="00AE4445" w:rsidP="00BC3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AE4445" w:rsidRPr="00383C0D" w:rsidRDefault="00AE4445" w:rsidP="00BC36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AE4445" w:rsidRPr="00383C0D" w:rsidRDefault="00AE4445" w:rsidP="00BC3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AE4445" w:rsidRPr="00AB670E" w:rsidTr="00BC3690">
        <w:trPr>
          <w:cantSplit/>
          <w:trHeight w:val="3486"/>
        </w:trPr>
        <w:tc>
          <w:tcPr>
            <w:tcW w:w="269" w:type="pct"/>
          </w:tcPr>
          <w:p w:rsidR="00AE4445" w:rsidRPr="00AB670E" w:rsidRDefault="00AE4445" w:rsidP="00BC36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AE4445" w:rsidRDefault="00AE4445" w:rsidP="00BC36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AE4445" w:rsidRPr="008039B1" w:rsidRDefault="00AE4445" w:rsidP="00BC36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Podleśna</w:t>
            </w:r>
          </w:p>
          <w:p w:rsidR="00AE4445" w:rsidRPr="008039B1" w:rsidRDefault="00AE4445" w:rsidP="00BC36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156/1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o pow. 0,5162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o pow. 103,00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AE4445" w:rsidRPr="008039B1" w:rsidRDefault="00AE4445" w:rsidP="00BC36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OL1O/00092499/8</w:t>
            </w:r>
          </w:p>
          <w:p w:rsidR="00AE4445" w:rsidRPr="00DF07A7" w:rsidRDefault="00AE4445" w:rsidP="00AE4445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B-103,00m</w:t>
            </w:r>
            <w:r w:rsidRPr="008D1FD6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:rsidR="00AE4445" w:rsidRDefault="00AE4445" w:rsidP="00BC36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AE4445" w:rsidRPr="00383C0D" w:rsidRDefault="00AE4445" w:rsidP="00BC36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30,90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103,00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AE4445" w:rsidRDefault="00AE4445" w:rsidP="00BC36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AE4445" w:rsidRPr="00383C0D" w:rsidRDefault="00AE4445" w:rsidP="00BC36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1983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AE4445" w:rsidRPr="00383C0D" w:rsidRDefault="00AE4445" w:rsidP="00BC36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AE4445" w:rsidRDefault="00AE4445" w:rsidP="00BC3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terenach wiejskich Gminy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Dobre Miasto, przeznaczonego na cele: składow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e i magazynowe wynosi: wnosi 0,3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0 zł.</w:t>
            </w:r>
          </w:p>
          <w:p w:rsidR="00AE4445" w:rsidRPr="00AB670E" w:rsidRDefault="00AE4445" w:rsidP="00BC36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AE4445" w:rsidRPr="00383C0D" w:rsidRDefault="00AE4445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AE4445" w:rsidRPr="00383C0D" w:rsidRDefault="00AE4445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AE4445" w:rsidRPr="00383C0D" w:rsidRDefault="00AE4445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dziesięć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AE4445" w:rsidRPr="00383C0D" w:rsidRDefault="00AE4445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AE4445" w:rsidRPr="00383C0D" w:rsidRDefault="00AE4445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AE4445" w:rsidRPr="00AB670E" w:rsidRDefault="00AE4445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:rsidR="00AE4445" w:rsidRPr="00383C0D" w:rsidRDefault="00AE4445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AE4445" w:rsidRPr="00383C0D" w:rsidRDefault="00AE4445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AE4445" w:rsidRPr="00AB670E" w:rsidRDefault="00AE4445" w:rsidP="00AE4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słownie: dwa złote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AE4445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ww. teren brak jest opracowania miejscowego planu zagospodarowania przestrzennego.</w:t>
      </w:r>
    </w:p>
    <w:p w:rsidR="00AE4445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4445" w:rsidRPr="008D1FD6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8D1FD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Na terenie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parceli tymczasowe pomieszczenie gospodarcze, hałda drewna użytkowana przez osobę fizyczną bez tytułu prawnego.</w:t>
      </w:r>
      <w:r w:rsidRPr="008D1FD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. </w:t>
      </w:r>
    </w:p>
    <w:p w:rsidR="00AE4445" w:rsidRPr="00A72F8C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Cs w:val="24"/>
          <w:u w:val="single"/>
          <w:lang w:eastAsia="pl-PL"/>
        </w:rPr>
      </w:pPr>
    </w:p>
    <w:p w:rsidR="00AE4445" w:rsidRPr="008E32A9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 września 2021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FE2AD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25 sierpnia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2021 roku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- w przypadku osób fizycznych - dowód tożsamości, a w przypadku reprezentowania innej osoby, również pełnomocnictwo notarialne,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AE4445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AE4445" w:rsidRPr="00012615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AE4445" w:rsidRPr="003D79C1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AE4445" w:rsidRPr="00AB670E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AE4445" w:rsidRPr="00AB670E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AE4445" w:rsidRPr="00AB670E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4445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:rsidR="00AE4445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4445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4445" w:rsidRPr="00A20012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4445" w:rsidRPr="00A20012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4445" w:rsidRPr="00A20012" w:rsidRDefault="00AE4445" w:rsidP="00AE444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012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AE4445" w:rsidRPr="00A20012" w:rsidRDefault="00AE4445" w:rsidP="00AE444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012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AE4445" w:rsidRPr="00A20012" w:rsidRDefault="00AE4445" w:rsidP="00AE444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012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AE4445" w:rsidRPr="00A20012" w:rsidRDefault="00AE4445" w:rsidP="00AE444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012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AE4445" w:rsidRPr="00A20012" w:rsidRDefault="00AE4445" w:rsidP="00AE4445">
      <w:pPr>
        <w:spacing w:after="0" w:line="240" w:lineRule="auto"/>
        <w:ind w:left="12744" w:firstLine="708"/>
        <w:jc w:val="both"/>
      </w:pPr>
      <w:r w:rsidRPr="00A20012">
        <w:t>Burmistrz</w:t>
      </w:r>
    </w:p>
    <w:p w:rsidR="00AE4445" w:rsidRPr="0099793B" w:rsidRDefault="00AE4445" w:rsidP="00AE444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4445" w:rsidRPr="0099793B" w:rsidRDefault="00AE4445" w:rsidP="00AE4445">
      <w:pPr>
        <w:spacing w:after="0" w:line="240" w:lineRule="auto"/>
        <w:jc w:val="both"/>
      </w:pPr>
    </w:p>
    <w:p w:rsidR="00AE4445" w:rsidRPr="00C63D6D" w:rsidRDefault="00AE4445" w:rsidP="00AE4445">
      <w:pPr>
        <w:spacing w:after="0" w:line="240" w:lineRule="auto"/>
        <w:jc w:val="both"/>
      </w:pPr>
    </w:p>
    <w:p w:rsidR="00AE4445" w:rsidRPr="00C63D6D" w:rsidRDefault="00AE4445" w:rsidP="00AE4445">
      <w:pPr>
        <w:spacing w:after="0" w:line="240" w:lineRule="auto"/>
        <w:jc w:val="both"/>
      </w:pPr>
    </w:p>
    <w:p w:rsidR="00AE4445" w:rsidRPr="00C63D6D" w:rsidRDefault="00AE4445" w:rsidP="00AE4445">
      <w:pPr>
        <w:spacing w:after="0" w:line="240" w:lineRule="auto"/>
        <w:jc w:val="both"/>
      </w:pPr>
    </w:p>
    <w:p w:rsidR="00AE4445" w:rsidRPr="00C63D6D" w:rsidRDefault="00AE4445" w:rsidP="00AE4445">
      <w:pPr>
        <w:spacing w:after="0" w:line="240" w:lineRule="auto"/>
        <w:jc w:val="both"/>
      </w:pPr>
    </w:p>
    <w:p w:rsidR="00AE4445" w:rsidRDefault="00AE4445" w:rsidP="00AE4445">
      <w:pPr>
        <w:spacing w:after="0" w:line="240" w:lineRule="auto"/>
        <w:jc w:val="both"/>
      </w:pPr>
    </w:p>
    <w:p w:rsidR="00AE4445" w:rsidRDefault="00AE4445" w:rsidP="00AE4445">
      <w:pPr>
        <w:spacing w:after="0" w:line="240" w:lineRule="auto"/>
        <w:jc w:val="both"/>
      </w:pPr>
    </w:p>
    <w:p w:rsidR="00AE4445" w:rsidRPr="00B32BDA" w:rsidRDefault="00AE4445" w:rsidP="00AE4445">
      <w:pPr>
        <w:spacing w:after="0" w:line="240" w:lineRule="auto"/>
        <w:jc w:val="both"/>
      </w:pPr>
    </w:p>
    <w:p w:rsidR="00AE4445" w:rsidRPr="00AB670E" w:rsidRDefault="00AE4445" w:rsidP="00AE4445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AE4445" w:rsidRPr="00AB670E" w:rsidRDefault="00AE4445" w:rsidP="00AE4445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>
        <w:rPr>
          <w:rFonts w:eastAsia="Times New Roman"/>
          <w:bCs/>
          <w:sz w:val="18"/>
          <w:szCs w:val="18"/>
          <w:lang w:eastAsia="pl-PL"/>
        </w:rPr>
        <w:t>2</w:t>
      </w:r>
      <w:r w:rsidR="00FE2ADC">
        <w:rPr>
          <w:rFonts w:eastAsia="Times New Roman"/>
          <w:bCs/>
          <w:sz w:val="18"/>
          <w:szCs w:val="18"/>
          <w:lang w:eastAsia="pl-PL"/>
        </w:rPr>
        <w:t>9</w:t>
      </w:r>
      <w:r>
        <w:rPr>
          <w:rFonts w:eastAsia="Times New Roman"/>
          <w:bCs/>
          <w:sz w:val="18"/>
          <w:szCs w:val="18"/>
          <w:lang w:eastAsia="pl-PL"/>
        </w:rPr>
        <w:t>.2021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 w:rsidR="00FE2ADC">
        <w:rPr>
          <w:rFonts w:eastAsia="Times New Roman"/>
          <w:bCs/>
          <w:sz w:val="18"/>
          <w:szCs w:val="18"/>
          <w:lang w:eastAsia="pl-PL"/>
        </w:rPr>
        <w:tab/>
      </w:r>
      <w:r w:rsidR="00FE2ADC">
        <w:rPr>
          <w:rFonts w:eastAsia="Times New Roman"/>
          <w:bCs/>
          <w:sz w:val="18"/>
          <w:szCs w:val="18"/>
          <w:lang w:eastAsia="pl-PL"/>
        </w:rPr>
        <w:tab/>
      </w:r>
      <w:r w:rsidR="00FE2ADC">
        <w:rPr>
          <w:rFonts w:eastAsia="Times New Roman"/>
          <w:bCs/>
          <w:sz w:val="18"/>
          <w:szCs w:val="18"/>
          <w:lang w:eastAsia="pl-PL"/>
        </w:rPr>
        <w:tab/>
      </w:r>
      <w:r w:rsidR="00FE2ADC">
        <w:rPr>
          <w:rFonts w:eastAsia="Times New Roman"/>
          <w:bCs/>
          <w:sz w:val="18"/>
          <w:szCs w:val="18"/>
          <w:lang w:eastAsia="pl-PL"/>
        </w:rPr>
        <w:tab/>
      </w:r>
      <w:r w:rsidR="00FE2ADC">
        <w:rPr>
          <w:rFonts w:eastAsia="Times New Roman"/>
          <w:bCs/>
          <w:sz w:val="18"/>
          <w:szCs w:val="18"/>
          <w:lang w:eastAsia="pl-PL"/>
        </w:rPr>
        <w:tab/>
        <w:t xml:space="preserve">             z dnia  27</w:t>
      </w:r>
      <w:r>
        <w:rPr>
          <w:rFonts w:eastAsia="Times New Roman"/>
          <w:bCs/>
          <w:sz w:val="18"/>
          <w:szCs w:val="18"/>
          <w:lang w:eastAsia="pl-PL"/>
        </w:rPr>
        <w:t>.0</w:t>
      </w:r>
      <w:r w:rsidR="00FE2ADC">
        <w:rPr>
          <w:rFonts w:eastAsia="Times New Roman"/>
          <w:bCs/>
          <w:sz w:val="18"/>
          <w:szCs w:val="18"/>
          <w:lang w:eastAsia="pl-PL"/>
        </w:rPr>
        <w:t>7</w:t>
      </w:r>
      <w:r>
        <w:rPr>
          <w:rFonts w:eastAsia="Times New Roman"/>
          <w:bCs/>
          <w:sz w:val="18"/>
          <w:szCs w:val="18"/>
          <w:lang w:eastAsia="pl-PL"/>
        </w:rPr>
        <w:t>.2021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AE4445" w:rsidRPr="00AB670E" w:rsidRDefault="00AE4445" w:rsidP="00AE4445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AE4445" w:rsidRPr="00AB670E" w:rsidRDefault="00AE4445" w:rsidP="00AE4445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AE4445" w:rsidRPr="00AB670E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 w:rsidR="00FE2ADC">
        <w:rPr>
          <w:rFonts w:ascii="Times New Roman" w:eastAsia="Times New Roman" w:hAnsi="Times New Roman"/>
          <w:lang w:eastAsia="pl-PL"/>
        </w:rPr>
        <w:t>2 września</w:t>
      </w:r>
      <w:r>
        <w:rPr>
          <w:rFonts w:ascii="Times New Roman" w:eastAsia="Times New Roman" w:hAnsi="Times New Roman"/>
          <w:lang w:eastAsia="pl-PL"/>
        </w:rPr>
        <w:t xml:space="preserve"> 2021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</w:t>
      </w:r>
      <w:r w:rsidR="00FE2ADC">
        <w:rPr>
          <w:rFonts w:ascii="Times New Roman" w:eastAsia="Times New Roman" w:hAnsi="Times New Roman"/>
          <w:i/>
          <w:lang w:eastAsia="pl-PL"/>
        </w:rPr>
        <w:t>103</w:t>
      </w:r>
      <w:r>
        <w:rPr>
          <w:rFonts w:ascii="Times New Roman" w:eastAsia="Times New Roman" w:hAnsi="Times New Roman"/>
          <w:i/>
          <w:lang w:eastAsia="pl-PL"/>
        </w:rPr>
        <w:t>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8677C2">
        <w:rPr>
          <w:rFonts w:ascii="Times New Roman" w:eastAsia="Times New Roman" w:hAnsi="Times New Roman"/>
          <w:i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przeznaczeniem  </w:t>
      </w:r>
      <w:r>
        <w:rPr>
          <w:rFonts w:ascii="Times New Roman" w:eastAsia="Times New Roman" w:hAnsi="Times New Roman"/>
          <w:i/>
          <w:lang w:eastAsia="pl-PL"/>
        </w:rPr>
        <w:t>na cele: składowe i magazynowe, wydzielonej z działki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oznaczonej numerem </w:t>
      </w:r>
      <w:r w:rsidR="00FE2ADC">
        <w:rPr>
          <w:rFonts w:ascii="Times New Roman" w:eastAsia="Times New Roman" w:hAnsi="Times New Roman"/>
          <w:i/>
          <w:lang w:eastAsia="pl-PL"/>
        </w:rPr>
        <w:t>156/1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 w:rsidR="00FE2ADC">
        <w:rPr>
          <w:rFonts w:ascii="Times New Roman" w:eastAsia="Times New Roman" w:hAnsi="Times New Roman"/>
          <w:i/>
          <w:lang w:eastAsia="pl-PL"/>
        </w:rPr>
        <w:t>Podleśna</w:t>
      </w:r>
      <w:r>
        <w:rPr>
          <w:rFonts w:ascii="Times New Roman" w:eastAsia="Times New Roman" w:hAnsi="Times New Roman"/>
          <w:i/>
          <w:lang w:eastAsia="pl-PL"/>
        </w:rPr>
        <w:t>, gmina Dobre Miasto</w:t>
      </w:r>
      <w:r w:rsidRPr="00AB670E">
        <w:rPr>
          <w:rFonts w:ascii="Times New Roman" w:eastAsia="Times New Roman" w:hAnsi="Times New Roman"/>
          <w:i/>
          <w:lang w:eastAsia="pl-PL"/>
        </w:rPr>
        <w:t>.</w:t>
      </w:r>
    </w:p>
    <w:p w:rsidR="00AE4445" w:rsidRPr="00AB670E" w:rsidRDefault="00AE4445" w:rsidP="00AE444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AE4445" w:rsidRPr="00A67346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IN.6810.2.2</w:t>
      </w:r>
      <w:r w:rsidR="00FE2ADC">
        <w:rPr>
          <w:rFonts w:ascii="Times New Roman" w:eastAsia="Times New Roman" w:hAnsi="Times New Roman"/>
          <w:lang w:eastAsia="pl-PL"/>
        </w:rPr>
        <w:t>9</w:t>
      </w:r>
      <w:r>
        <w:rPr>
          <w:rFonts w:ascii="Times New Roman" w:eastAsia="Times New Roman" w:hAnsi="Times New Roman"/>
          <w:lang w:eastAsia="pl-PL"/>
        </w:rPr>
        <w:t>.2021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 w:rsidR="00FE2ADC">
        <w:rPr>
          <w:rFonts w:ascii="Times New Roman" w:eastAsia="Times New Roman" w:hAnsi="Times New Roman"/>
          <w:lang w:eastAsia="pl-PL"/>
        </w:rPr>
        <w:t>ia  27</w:t>
      </w:r>
      <w:r>
        <w:rPr>
          <w:rFonts w:ascii="Times New Roman" w:eastAsia="Times New Roman" w:hAnsi="Times New Roman"/>
          <w:lang w:eastAsia="pl-PL"/>
        </w:rPr>
        <w:t>.0</w:t>
      </w:r>
      <w:r w:rsidR="00FE2ADC">
        <w:rPr>
          <w:rFonts w:ascii="Times New Roman" w:eastAsia="Times New Roman" w:hAnsi="Times New Roman"/>
          <w:lang w:eastAsia="pl-PL"/>
        </w:rPr>
        <w:t>7</w:t>
      </w:r>
      <w:r>
        <w:rPr>
          <w:rFonts w:ascii="Times New Roman" w:eastAsia="Times New Roman" w:hAnsi="Times New Roman"/>
          <w:lang w:eastAsia="pl-PL"/>
        </w:rPr>
        <w:t xml:space="preserve">.2021r. </w:t>
      </w:r>
      <w:r w:rsidRPr="00AB670E">
        <w:rPr>
          <w:rFonts w:ascii="Times New Roman" w:eastAsia="Times New Roman" w:hAnsi="Times New Roman"/>
          <w:lang w:eastAsia="pl-PL"/>
        </w:rPr>
        <w:t xml:space="preserve">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AE4445" w:rsidRPr="00AB670E" w:rsidRDefault="00AE4445" w:rsidP="00AE4445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AE4445" w:rsidRDefault="00AE4445" w:rsidP="00AE444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AE4445" w:rsidRPr="00AB670E" w:rsidRDefault="00AE4445" w:rsidP="00AE444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AE4445" w:rsidRPr="00AB670E" w:rsidRDefault="00AE4445" w:rsidP="00AE44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AE4445" w:rsidRPr="00AB670E" w:rsidRDefault="00AE4445" w:rsidP="00AE44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AE4445" w:rsidRPr="00AB670E" w:rsidRDefault="00AE4445" w:rsidP="00AE44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:rsidR="00AE4445" w:rsidRPr="00AB670E" w:rsidRDefault="00AE4445" w:rsidP="00AE44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 w:rsidR="00BC1A6F">
        <w:rPr>
          <w:rFonts w:ascii="Times New Roman" w:eastAsia="Times New Roman" w:hAnsi="Times New Roman"/>
          <w:b/>
          <w:u w:val="single"/>
          <w:lang w:eastAsia="pl-PL"/>
        </w:rPr>
        <w:t>1</w:t>
      </w:r>
      <w:r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AE4445" w:rsidRPr="00AB670E" w:rsidRDefault="00AE4445" w:rsidP="00AE44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 w:rsidR="00FE2ADC"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AE4445" w:rsidRPr="00AB670E" w:rsidRDefault="00AE4445" w:rsidP="00AE44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:rsidR="00AE4445" w:rsidRPr="00AB670E" w:rsidRDefault="00AE4445" w:rsidP="00AE444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AE4445" w:rsidRPr="00AB670E" w:rsidRDefault="00AE4445" w:rsidP="00AE444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AE4445" w:rsidRPr="00AB670E" w:rsidRDefault="00AE4445" w:rsidP="00AE44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AE4445" w:rsidRPr="00AB670E" w:rsidRDefault="00AE4445" w:rsidP="00AE44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AE4445" w:rsidRPr="00AB670E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AE4445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AE4445" w:rsidRPr="003B0F4B" w:rsidRDefault="00AE4445" w:rsidP="00AE444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AE4445" w:rsidRPr="00AB670E" w:rsidRDefault="00AE4445" w:rsidP="00AE444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AE4445" w:rsidRPr="00AB670E" w:rsidRDefault="00AE4445" w:rsidP="00AE444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AE4445" w:rsidRPr="00A32936" w:rsidRDefault="00AE4445" w:rsidP="00AE4445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AE4445" w:rsidRPr="00A20012" w:rsidRDefault="00AE4445" w:rsidP="00AE444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4445" w:rsidRPr="00A20012" w:rsidRDefault="00AE4445" w:rsidP="00AE444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012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AE4445" w:rsidRPr="00A20012" w:rsidRDefault="00AE4445" w:rsidP="00AE444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012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AE4445" w:rsidRPr="00A20012" w:rsidRDefault="00AE4445" w:rsidP="00AE444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012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AE4445" w:rsidRPr="00A20012" w:rsidRDefault="00AE4445" w:rsidP="00AE4445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012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AE4445" w:rsidRPr="00A20012" w:rsidRDefault="00AE4445" w:rsidP="00AE4445">
      <w:pPr>
        <w:spacing w:after="0" w:line="240" w:lineRule="auto"/>
        <w:ind w:left="6372" w:firstLine="708"/>
        <w:jc w:val="both"/>
      </w:pPr>
    </w:p>
    <w:p w:rsidR="00AE4445" w:rsidRPr="00A20012" w:rsidRDefault="00AE4445" w:rsidP="00AE4445">
      <w:pPr>
        <w:spacing w:after="0" w:line="240" w:lineRule="auto"/>
        <w:ind w:left="6372"/>
        <w:jc w:val="both"/>
      </w:pPr>
    </w:p>
    <w:p w:rsidR="0057038B" w:rsidRPr="00A20012" w:rsidRDefault="0057038B">
      <w:bookmarkStart w:id="0" w:name="_GoBack"/>
      <w:bookmarkEnd w:id="0"/>
    </w:p>
    <w:sectPr w:rsidR="0057038B" w:rsidRPr="00A2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45"/>
    <w:rsid w:val="0057038B"/>
    <w:rsid w:val="00A20012"/>
    <w:rsid w:val="00AE4445"/>
    <w:rsid w:val="00BC1A6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45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45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2021-07-27T10:06:00Z</cp:lastPrinted>
  <dcterms:created xsi:type="dcterms:W3CDTF">2021-07-27T09:43:00Z</dcterms:created>
  <dcterms:modified xsi:type="dcterms:W3CDTF">2021-07-30T06:46:00Z</dcterms:modified>
</cp:coreProperties>
</file>